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25" w:rsidRDefault="00270225" w:rsidP="00270225">
      <w:pPr>
        <w:keepNext/>
        <w:spacing w:before="120" w:after="60"/>
        <w:ind w:left="-274"/>
      </w:pPr>
      <w:r>
        <w:rPr>
          <w:b/>
          <w:color w:val="333399"/>
          <w:sz w:val="40"/>
          <w:szCs w:val="40"/>
        </w:rPr>
        <w:t>Sycamore Creek Elementary</w:t>
      </w:r>
      <w:r>
        <w:rPr>
          <w:noProof/>
        </w:rPr>
        <w:drawing>
          <wp:anchor distT="0" distB="0" distL="114300" distR="114300" simplePos="0" relativeHeight="251659264" behindDoc="0" locked="0" layoutInCell="0" allowOverlap="1" wp14:anchorId="65EBEBE5" wp14:editId="26C5A3BC">
            <wp:simplePos x="0" y="0"/>
            <wp:positionH relativeFrom="margin">
              <wp:posOffset>4732020</wp:posOffset>
            </wp:positionH>
            <wp:positionV relativeFrom="paragraph">
              <wp:posOffset>0</wp:posOffset>
            </wp:positionV>
            <wp:extent cx="1371600" cy="1198880"/>
            <wp:effectExtent l="0" t="0" r="0" b="0"/>
            <wp:wrapNone/>
            <wp:docPr id="1" name="image01.png" descr="sycamorecreek_logo_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ycamorecreek_logo_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98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0225" w:rsidRDefault="00270225" w:rsidP="00270225">
      <w:pPr>
        <w:keepNext/>
        <w:spacing w:before="120" w:after="60"/>
        <w:ind w:left="-274"/>
      </w:pPr>
      <w:r>
        <w:rPr>
          <w:b/>
          <w:color w:val="333399"/>
          <w:sz w:val="40"/>
          <w:szCs w:val="40"/>
        </w:rPr>
        <w:t>Staff Profile</w:t>
      </w:r>
    </w:p>
    <w:tbl>
      <w:tblPr>
        <w:tblW w:w="9720" w:type="dxa"/>
        <w:tblInd w:w="-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790"/>
        <w:gridCol w:w="4860"/>
      </w:tblGrid>
      <w:tr w:rsidR="00270225" w:rsidTr="00C4285B">
        <w:trPr>
          <w:trHeight w:val="620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00FF00"/>
            <w:vAlign w:val="center"/>
          </w:tcPr>
          <w:p w:rsidR="00270225" w:rsidRDefault="00270225" w:rsidP="00270225">
            <w:pPr>
              <w:pStyle w:val="Heading2"/>
              <w:jc w:val="left"/>
            </w:pPr>
            <w:r>
              <w:t xml:space="preserve">Name: </w:t>
            </w:r>
            <w:r>
              <w:t>Jessica Hoover</w:t>
            </w: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00FF00"/>
            <w:vAlign w:val="center"/>
          </w:tcPr>
          <w:p w:rsidR="00270225" w:rsidRDefault="00270225" w:rsidP="00C4285B">
            <w:pPr>
              <w:pStyle w:val="Heading2"/>
              <w:jc w:val="left"/>
            </w:pPr>
            <w:r>
              <w:t>Grade: 1st</w:t>
            </w:r>
          </w:p>
        </w:tc>
      </w:tr>
      <w:tr w:rsidR="00270225" w:rsidTr="00C4285B">
        <w:trPr>
          <w:trHeight w:val="58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270225" w:rsidRDefault="00270225" w:rsidP="00C4285B">
            <w:pPr>
              <w:keepNext/>
              <w:spacing w:before="60" w:after="60"/>
              <w:jc w:val="right"/>
            </w:pPr>
            <w:r>
              <w:rPr>
                <w:b/>
                <w:sz w:val="18"/>
                <w:szCs w:val="18"/>
              </w:rPr>
              <w:t>Favorite Color?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270225" w:rsidRDefault="00270225" w:rsidP="00C4285B">
            <w:r>
              <w:t>Mint</w:t>
            </w:r>
          </w:p>
        </w:tc>
      </w:tr>
      <w:tr w:rsidR="00270225" w:rsidTr="00C4285B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270225" w:rsidRDefault="00270225" w:rsidP="00C4285B">
            <w:pPr>
              <w:keepNext/>
              <w:spacing w:before="60" w:after="60"/>
              <w:jc w:val="right"/>
            </w:pPr>
            <w:r>
              <w:rPr>
                <w:b/>
                <w:sz w:val="18"/>
                <w:szCs w:val="18"/>
              </w:rPr>
              <w:t>Favorite Flower?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:rsidR="00270225" w:rsidRDefault="00563C5D" w:rsidP="00C4285B">
            <w:r>
              <w:t>Cherry Blossoms, white Dendrobium Orchids</w:t>
            </w:r>
          </w:p>
        </w:tc>
      </w:tr>
      <w:tr w:rsidR="00270225" w:rsidTr="00C4285B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270225" w:rsidRDefault="00270225" w:rsidP="00C4285B">
            <w:pPr>
              <w:keepNext/>
              <w:spacing w:before="60" w:after="60"/>
              <w:jc w:val="right"/>
            </w:pPr>
            <w:r>
              <w:rPr>
                <w:b/>
                <w:sz w:val="18"/>
                <w:szCs w:val="18"/>
              </w:rPr>
              <w:t>Favorite Food?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270225" w:rsidRDefault="00270225" w:rsidP="00C4285B">
            <w:r>
              <w:t xml:space="preserve">Chicken Wings </w:t>
            </w:r>
            <w:bookmarkStart w:id="0" w:name="_GoBack"/>
            <w:bookmarkEnd w:id="0"/>
          </w:p>
        </w:tc>
      </w:tr>
      <w:tr w:rsidR="00270225" w:rsidTr="00C4285B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270225" w:rsidRDefault="00270225" w:rsidP="00C4285B">
            <w:pPr>
              <w:keepNext/>
              <w:spacing w:before="60" w:after="60"/>
              <w:jc w:val="right"/>
            </w:pPr>
            <w:r>
              <w:rPr>
                <w:b/>
                <w:sz w:val="18"/>
                <w:szCs w:val="18"/>
              </w:rPr>
              <w:t>Favorite Fruit?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270225" w:rsidRDefault="00270225" w:rsidP="00C4285B">
            <w:r>
              <w:t>Strawberries, Bananas</w:t>
            </w:r>
          </w:p>
        </w:tc>
      </w:tr>
      <w:tr w:rsidR="00270225" w:rsidTr="00C4285B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270225" w:rsidRDefault="00270225" w:rsidP="00C4285B">
            <w:pPr>
              <w:keepNext/>
              <w:spacing w:before="60" w:after="60"/>
              <w:jc w:val="right"/>
            </w:pPr>
            <w:r>
              <w:rPr>
                <w:b/>
                <w:sz w:val="18"/>
                <w:szCs w:val="18"/>
              </w:rPr>
              <w:t>Favorite Drink?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270225" w:rsidRDefault="00E40189" w:rsidP="00C4285B">
            <w:r>
              <w:t xml:space="preserve">Dunkin Donuts Iced Coffee, </w:t>
            </w:r>
            <w:proofErr w:type="spellStart"/>
            <w:r w:rsidR="00270225">
              <w:t>Liptons</w:t>
            </w:r>
            <w:proofErr w:type="spellEnd"/>
            <w:r w:rsidR="00270225">
              <w:t xml:space="preserve"> green tea (bottles)</w:t>
            </w:r>
          </w:p>
        </w:tc>
      </w:tr>
      <w:tr w:rsidR="00270225" w:rsidTr="00C4285B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270225" w:rsidRDefault="00270225" w:rsidP="00C4285B">
            <w:pPr>
              <w:keepNext/>
              <w:spacing w:before="60" w:after="60"/>
              <w:jc w:val="right"/>
            </w:pPr>
            <w:r>
              <w:rPr>
                <w:b/>
                <w:sz w:val="18"/>
                <w:szCs w:val="18"/>
              </w:rPr>
              <w:t>Favorite Dessert?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:rsidR="00270225" w:rsidRDefault="00270225" w:rsidP="00C4285B">
            <w:r>
              <w:t xml:space="preserve">Chocolate Cheesecake </w:t>
            </w:r>
          </w:p>
        </w:tc>
      </w:tr>
      <w:tr w:rsidR="00270225" w:rsidTr="00C4285B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270225" w:rsidRDefault="00270225" w:rsidP="00C4285B">
            <w:pPr>
              <w:keepNext/>
              <w:spacing w:before="60" w:after="60"/>
              <w:jc w:val="right"/>
            </w:pPr>
            <w:r>
              <w:rPr>
                <w:b/>
                <w:sz w:val="18"/>
                <w:szCs w:val="18"/>
              </w:rPr>
              <w:t>Do you like Candy?  (What kind?)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:rsidR="00270225" w:rsidRDefault="00270225" w:rsidP="00C4285B">
            <w:r>
              <w:t xml:space="preserve">Ghirardelli Dark Chocolate Sea Salt Caramel </w:t>
            </w:r>
          </w:p>
          <w:p w:rsidR="00270225" w:rsidRDefault="00270225" w:rsidP="00C4285B">
            <w:r>
              <w:t>Dark Chocolate Reese’</w:t>
            </w:r>
            <w:r>
              <w:t>s PB cups</w:t>
            </w:r>
          </w:p>
        </w:tc>
      </w:tr>
      <w:tr w:rsidR="00270225" w:rsidTr="00C4285B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270225" w:rsidRDefault="00270225" w:rsidP="00C4285B">
            <w:pPr>
              <w:keepNext/>
              <w:spacing w:before="60" w:after="60"/>
              <w:jc w:val="right"/>
            </w:pPr>
            <w:r>
              <w:rPr>
                <w:b/>
                <w:sz w:val="18"/>
                <w:szCs w:val="18"/>
              </w:rPr>
              <w:t>Favorite Restaurant?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270225" w:rsidRDefault="00270225" w:rsidP="00C4285B">
            <w:r>
              <w:t xml:space="preserve">Which </w:t>
            </w:r>
            <w:proofErr w:type="spellStart"/>
            <w:r>
              <w:t>Which</w:t>
            </w:r>
            <w:proofErr w:type="spellEnd"/>
            <w:r>
              <w:t>, BJ’s Restaurant</w:t>
            </w:r>
          </w:p>
        </w:tc>
      </w:tr>
      <w:tr w:rsidR="00270225" w:rsidTr="00C4285B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270225" w:rsidRDefault="00270225" w:rsidP="00C4285B">
            <w:pPr>
              <w:keepNext/>
              <w:spacing w:before="60" w:after="60"/>
              <w:jc w:val="right"/>
            </w:pPr>
            <w:r>
              <w:rPr>
                <w:b/>
                <w:sz w:val="18"/>
                <w:szCs w:val="18"/>
              </w:rPr>
              <w:t>Favorite Store?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270225" w:rsidRDefault="00270225" w:rsidP="00C4285B">
            <w:r>
              <w:t xml:space="preserve">TJ Maxx, </w:t>
            </w:r>
            <w:proofErr w:type="spellStart"/>
            <w:r>
              <w:t>Ulta</w:t>
            </w:r>
            <w:proofErr w:type="spellEnd"/>
            <w:r>
              <w:t>, Target, Pier 1</w:t>
            </w:r>
          </w:p>
        </w:tc>
      </w:tr>
      <w:tr w:rsidR="00270225" w:rsidTr="00C4285B">
        <w:trPr>
          <w:trHeight w:val="7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270225" w:rsidRDefault="00270225" w:rsidP="00C4285B">
            <w:pPr>
              <w:keepNext/>
              <w:spacing w:before="60" w:after="60"/>
              <w:jc w:val="right"/>
            </w:pPr>
            <w:r>
              <w:rPr>
                <w:b/>
                <w:sz w:val="18"/>
                <w:szCs w:val="18"/>
              </w:rPr>
              <w:t>If you could receive a gift card, what store would you like?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270225" w:rsidRDefault="00270225" w:rsidP="00C4285B">
            <w:r>
              <w:t xml:space="preserve">TJ Maxx, </w:t>
            </w:r>
            <w:proofErr w:type="spellStart"/>
            <w:r>
              <w:t>Ulta</w:t>
            </w:r>
            <w:proofErr w:type="spellEnd"/>
            <w:r>
              <w:t>, Target, Pier 1, Amazon</w:t>
            </w:r>
          </w:p>
        </w:tc>
      </w:tr>
      <w:tr w:rsidR="00270225" w:rsidTr="00C4285B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270225" w:rsidRDefault="00270225" w:rsidP="00C4285B">
            <w:pPr>
              <w:keepNext/>
              <w:spacing w:before="60" w:after="60"/>
              <w:jc w:val="right"/>
            </w:pPr>
            <w:r>
              <w:rPr>
                <w:b/>
                <w:sz w:val="18"/>
                <w:szCs w:val="18"/>
              </w:rPr>
              <w:t>Hobbies?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270225" w:rsidRDefault="00270225" w:rsidP="00C4285B">
            <w:r>
              <w:t>Photography</w:t>
            </w:r>
            <w:r w:rsidR="00E40189">
              <w:t xml:space="preserve">, going to fun things in Raleigh </w:t>
            </w:r>
          </w:p>
        </w:tc>
      </w:tr>
      <w:tr w:rsidR="00270225" w:rsidTr="00C4285B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270225" w:rsidRDefault="00270225" w:rsidP="00C4285B">
            <w:pPr>
              <w:keepNext/>
              <w:spacing w:before="60" w:after="60"/>
              <w:jc w:val="right"/>
            </w:pPr>
            <w:r>
              <w:rPr>
                <w:b/>
                <w:sz w:val="18"/>
                <w:szCs w:val="18"/>
              </w:rPr>
              <w:t>Things you like?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270225" w:rsidRDefault="00270225" w:rsidP="00C4285B">
            <w:r>
              <w:t>LOVE the Steelers, UNC</w:t>
            </w:r>
          </w:p>
        </w:tc>
      </w:tr>
      <w:tr w:rsidR="00270225" w:rsidTr="00C4285B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270225" w:rsidRDefault="00270225" w:rsidP="00C4285B">
            <w:pPr>
              <w:keepNext/>
              <w:spacing w:before="60" w:after="60"/>
              <w:jc w:val="right"/>
            </w:pPr>
            <w:r>
              <w:rPr>
                <w:b/>
                <w:sz w:val="18"/>
                <w:szCs w:val="18"/>
              </w:rPr>
              <w:t>Any dislikes?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270225" w:rsidRDefault="00270225" w:rsidP="00C4285B">
            <w:r>
              <w:t>Cleveland Browns, Baltimore Ravens</w:t>
            </w:r>
          </w:p>
        </w:tc>
      </w:tr>
      <w:tr w:rsidR="00270225" w:rsidTr="00C4285B">
        <w:tc>
          <w:tcPr>
            <w:tcW w:w="972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00FF00"/>
            <w:vAlign w:val="center"/>
          </w:tcPr>
          <w:p w:rsidR="00270225" w:rsidRDefault="00270225" w:rsidP="00C4285B">
            <w:pPr>
              <w:pStyle w:val="Heading2"/>
              <w:jc w:val="center"/>
            </w:pPr>
            <w:r>
              <w:t>Items Needed for Our Classroom</w:t>
            </w:r>
          </w:p>
        </w:tc>
      </w:tr>
      <w:tr w:rsidR="00270225" w:rsidTr="00C4285B">
        <w:trPr>
          <w:trHeight w:val="400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270225" w:rsidRDefault="00270225" w:rsidP="00C4285B">
            <w:pPr>
              <w:keepNext/>
              <w:spacing w:before="60" w:after="60"/>
              <w:jc w:val="center"/>
            </w:pPr>
            <w:r>
              <w:t>Dojo store items</w:t>
            </w:r>
            <w:r w:rsidR="00E40189">
              <w:t xml:space="preserve"> (little toys)</w:t>
            </w: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270225" w:rsidRDefault="00270225" w:rsidP="00C4285B">
            <w:pPr>
              <w:jc w:val="center"/>
            </w:pPr>
            <w:r>
              <w:t>Post-it notes</w:t>
            </w:r>
          </w:p>
        </w:tc>
      </w:tr>
      <w:tr w:rsidR="00270225" w:rsidTr="00C4285B">
        <w:trPr>
          <w:trHeight w:val="400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270225" w:rsidRDefault="00E40189" w:rsidP="00C4285B">
            <w:pPr>
              <w:keepNext/>
              <w:spacing w:before="60" w:after="60"/>
              <w:jc w:val="center"/>
            </w:pPr>
            <w:r>
              <w:t xml:space="preserve">Stuffed animals for our Classroom Library </w:t>
            </w: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270225" w:rsidRDefault="00270225" w:rsidP="00C4285B">
            <w:pPr>
              <w:jc w:val="center"/>
            </w:pPr>
          </w:p>
        </w:tc>
      </w:tr>
      <w:tr w:rsidR="00270225" w:rsidTr="00C4285B">
        <w:trPr>
          <w:trHeight w:val="400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270225" w:rsidRDefault="00270225" w:rsidP="00C4285B">
            <w:pPr>
              <w:keepNext/>
              <w:spacing w:before="60" w:after="60"/>
              <w:jc w:val="center"/>
            </w:pP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270225" w:rsidRDefault="00270225" w:rsidP="00C4285B">
            <w:pPr>
              <w:jc w:val="center"/>
            </w:pPr>
          </w:p>
        </w:tc>
      </w:tr>
      <w:tr w:rsidR="00270225" w:rsidTr="00C4285B">
        <w:trPr>
          <w:trHeight w:val="400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270225" w:rsidRDefault="00270225" w:rsidP="00C4285B">
            <w:pPr>
              <w:keepNext/>
              <w:spacing w:before="60" w:after="60"/>
              <w:jc w:val="center"/>
            </w:pP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270225" w:rsidRDefault="00270225" w:rsidP="00C4285B">
            <w:pPr>
              <w:jc w:val="center"/>
            </w:pPr>
          </w:p>
        </w:tc>
      </w:tr>
      <w:tr w:rsidR="00270225" w:rsidTr="00C4285B">
        <w:trPr>
          <w:trHeight w:val="400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270225" w:rsidRDefault="00270225" w:rsidP="00C4285B">
            <w:pPr>
              <w:keepNext/>
              <w:spacing w:before="60" w:after="60"/>
              <w:jc w:val="center"/>
            </w:pP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270225" w:rsidRDefault="00270225" w:rsidP="00C4285B">
            <w:pPr>
              <w:jc w:val="center"/>
            </w:pPr>
          </w:p>
        </w:tc>
      </w:tr>
      <w:tr w:rsidR="00270225" w:rsidTr="00C4285B">
        <w:trPr>
          <w:trHeight w:val="400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270225" w:rsidRDefault="00270225" w:rsidP="00C4285B">
            <w:pPr>
              <w:keepNext/>
              <w:spacing w:before="60" w:after="60"/>
              <w:jc w:val="center"/>
            </w:pP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270225" w:rsidRDefault="00270225" w:rsidP="00C4285B">
            <w:pPr>
              <w:jc w:val="center"/>
            </w:pPr>
          </w:p>
        </w:tc>
      </w:tr>
    </w:tbl>
    <w:p w:rsidR="00270225" w:rsidRDefault="00270225" w:rsidP="00270225"/>
    <w:p w:rsidR="006312FD" w:rsidRDefault="006312FD"/>
    <w:sectPr w:rsidR="006312FD" w:rsidSect="00986E1A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25"/>
    <w:rsid w:val="00270225"/>
    <w:rsid w:val="00563C5D"/>
    <w:rsid w:val="006312FD"/>
    <w:rsid w:val="00E4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E0CAF-21A3-4EE0-A85A-0AA402ED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0225"/>
    <w:pPr>
      <w:spacing w:after="0" w:line="240" w:lineRule="auto"/>
    </w:pPr>
    <w:rPr>
      <w:rFonts w:ascii="Tahoma" w:eastAsia="Tahoma" w:hAnsi="Tahoma" w:cs="Tahoma"/>
      <w:color w:val="000000"/>
    </w:rPr>
  </w:style>
  <w:style w:type="paragraph" w:styleId="Heading2">
    <w:name w:val="heading 2"/>
    <w:basedOn w:val="Normal"/>
    <w:next w:val="Normal"/>
    <w:link w:val="Heading2Char"/>
    <w:rsid w:val="00270225"/>
    <w:pPr>
      <w:keepNext/>
      <w:keepLines/>
      <w:spacing w:before="40" w:after="40"/>
      <w:jc w:val="right"/>
      <w:outlineLvl w:val="1"/>
    </w:pPr>
    <w:rPr>
      <w:b/>
      <w:color w:val="3333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0225"/>
    <w:rPr>
      <w:rFonts w:ascii="Tahoma" w:eastAsia="Tahoma" w:hAnsi="Tahoma" w:cs="Tahoma"/>
      <w:b/>
      <w:color w:val="3333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Atwood</dc:creator>
  <cp:keywords/>
  <dc:description/>
  <cp:lastModifiedBy>Jessica Atwood</cp:lastModifiedBy>
  <cp:revision>2</cp:revision>
  <dcterms:created xsi:type="dcterms:W3CDTF">2017-08-20T14:31:00Z</dcterms:created>
  <dcterms:modified xsi:type="dcterms:W3CDTF">2017-08-20T14:31:00Z</dcterms:modified>
</cp:coreProperties>
</file>